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854B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highlight w:val="none"/>
          <w:lang w:val="en-US" w:eastAsia="zh-CN" w:bidi="ar"/>
        </w:rPr>
      </w:pPr>
      <w:bookmarkStart w:id="0" w:name="_GoBack"/>
      <w:r>
        <w:rPr>
          <w:rFonts w:hint="eastAsia" w:ascii="黑体" w:hAnsi="黑体" w:eastAsia="黑体" w:cs="黑体"/>
          <w:color w:val="auto"/>
          <w:kern w:val="0"/>
          <w:sz w:val="32"/>
          <w:szCs w:val="32"/>
          <w:highlight w:val="none"/>
          <w:lang w:val="en-US" w:eastAsia="zh-CN" w:bidi="ar"/>
        </w:rPr>
        <w:t>附件4</w:t>
      </w:r>
    </w:p>
    <w:p w14:paraId="25EE770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p>
    <w:p w14:paraId="06F24D7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2024年柳州市</w:t>
      </w:r>
      <w:r>
        <w:rPr>
          <w:rFonts w:hint="eastAsia" w:ascii="方正小标宋简体" w:hAnsi="方正小标宋简体" w:eastAsia="方正小标宋简体" w:cs="方正小标宋简体"/>
          <w:color w:val="auto"/>
          <w:sz w:val="44"/>
          <w:szCs w:val="44"/>
          <w:highlight w:val="none"/>
          <w:lang w:val="en-US" w:eastAsia="zh-CN"/>
        </w:rPr>
        <w:t>首届</w:t>
      </w:r>
      <w:r>
        <w:rPr>
          <w:rFonts w:hint="eastAsia" w:ascii="方正小标宋简体" w:hAnsi="方正小标宋简体" w:eastAsia="方正小标宋简体" w:cs="方正小标宋简体"/>
          <w:color w:val="auto"/>
          <w:kern w:val="0"/>
          <w:sz w:val="44"/>
          <w:szCs w:val="44"/>
          <w:highlight w:val="none"/>
          <w:lang w:val="en-US" w:eastAsia="zh-CN" w:bidi="ar"/>
        </w:rPr>
        <w:t>气排球争霸赛</w:t>
      </w:r>
    </w:p>
    <w:p w14:paraId="327363B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自愿参赛责任书</w:t>
      </w:r>
    </w:p>
    <w:bookmarkEnd w:id="0"/>
    <w:p w14:paraId="601A548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p>
    <w:p w14:paraId="2C0CB29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highlight w:val="none"/>
          <w:lang w:val="en-US" w:eastAsia="zh-CN" w:bidi="ar"/>
        </w:rPr>
        <w:t>我自愿报名参加2024年柳州市首届气排球争霸赛</w:t>
      </w:r>
      <w:r>
        <w:rPr>
          <w:rFonts w:hint="eastAsia" w:ascii="仿宋_GB2312" w:hAnsi="仿宋_GB2312" w:eastAsia="仿宋_GB2312" w:cs="仿宋_GB2312"/>
          <w:color w:val="000000"/>
          <w:kern w:val="0"/>
          <w:sz w:val="28"/>
          <w:szCs w:val="28"/>
          <w:lang w:val="en-US" w:eastAsia="zh-CN" w:bidi="ar"/>
        </w:rPr>
        <w:t>并签署本责任书。以下内容，我已认真阅读、全面理解且予以确认承担相应的法律责任，并就豁免组织者任何因我的风险所可能承担的民事责任做出如下承诺和声明:</w:t>
      </w:r>
    </w:p>
    <w:p w14:paraId="193280FA">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我具备完全民事行为能力，我完全了解自己的身体状况，并经医院检查确认自己的健康状况良好。没有任何身体不适或疾病（包括但不限于先天性心脏病、风湿性心脏病、高血压、脑血管疾病、心肌炎、其他心脏病、冠状动脉病、严重心律不齐、血糖过高或过低的糖尿病、以及其它不适合运动的疾病），并自愿承担任何潜在的疾病或意外因素导致的不利后果，包括无法抢救生命的意外后果。因此我郑重声明，自愿参加本次比赛。</w:t>
      </w:r>
    </w:p>
    <w:p w14:paraId="66F9F343">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我愿意遵守本次比赛的各项规定和要求，我承诺，在赛事举办期间，关注个人健康状况，如遇身体不适，我将及时停止所有活动并报告组委会，积极寻求治疗。同时，我在此不可撤销地授权组织者或组织者授权方为我提供现场急救性质的医务治疗，如需送医院救治，所发生的所有费用由我自行承担。</w:t>
      </w:r>
    </w:p>
    <w:p w14:paraId="603A5316">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三、我充分了解比赛期间的潜在危险以及可能由此而导 致的受伤或事故，我会量力而行，并对本人在参加比赛期间的健康安全问题负完全责任。 </w:t>
      </w:r>
    </w:p>
    <w:p w14:paraId="73FDC657">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我本人以及我的继承人、代理人、个人代表或亲属同意放弃因本次赛事导致本人因伤因病致残或死亡对赛事主办方、承办方、协办方、组委会请求赔偿的权利。</w:t>
      </w:r>
    </w:p>
    <w:p w14:paraId="09EFAE2A">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z w:val="28"/>
          <w:szCs w:val="28"/>
          <w:lang w:val="en-US" w:eastAsia="zh-CN"/>
        </w:rPr>
        <w:t>我愿意完全服从组织者的安排、自觉遵守所有赛事规则或纪律规定、尊重裁判判罚、妥善处理各方矛盾，因我的原因造成他人人身或财产损失的，我愿自行承担全部法律责任。</w:t>
      </w:r>
    </w:p>
    <w:p w14:paraId="35533B33">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同意主办单位围绕此赛事拍摄的含有我肖像的所有照片和影像资料的著作权永久、无偿归主办单位所有，主办单位有权根据商业用途对肖像资料进行合理技术处理、修改，无需另行征得我的同意。使用肖像资料或肖像资料中所含我肖像的全部或局部所获得的收益归主办单位所有，我不要求参与分配。主办单位有权以营利或非营利目的，在国内外各种媒体或媒介上使用含有我肖像资料的全部或部分，而无需另行通知我。</w:t>
      </w:r>
    </w:p>
    <w:p w14:paraId="436CD6FA">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bCs/>
          <w:color w:val="000000"/>
          <w:kern w:val="0"/>
          <w:sz w:val="28"/>
          <w:szCs w:val="28"/>
          <w:highlight w:val="none"/>
          <w:lang w:val="en-US" w:eastAsia="zh-CN" w:bidi="ar"/>
        </w:rPr>
        <w:t>请自行打印成纸质版，全体参赛人员亲笔签名后于比赛前交到组委会</w:t>
      </w:r>
      <w:r>
        <w:rPr>
          <w:rFonts w:hint="eastAsia" w:ascii="仿宋_GB2312" w:hAnsi="仿宋_GB2312" w:eastAsia="仿宋_GB2312" w:cs="仿宋_GB2312"/>
          <w:sz w:val="28"/>
          <w:szCs w:val="28"/>
          <w:lang w:val="en-US" w:eastAsia="zh-CN"/>
        </w:rPr>
        <w:t>）。</w:t>
      </w:r>
    </w:p>
    <w:p w14:paraId="25E9363B">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p>
    <w:p w14:paraId="420B1EAA">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参赛队伍名称：</w:t>
      </w:r>
    </w:p>
    <w:p w14:paraId="42854D8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领队签名(名字后写上本人身份证号):</w:t>
      </w:r>
    </w:p>
    <w:p w14:paraId="1D1698B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bidi="ar"/>
        </w:rPr>
        <w:t>教练签名</w:t>
      </w:r>
      <w:r>
        <w:rPr>
          <w:rFonts w:hint="eastAsia" w:ascii="仿宋_GB2312" w:hAnsi="仿宋_GB2312" w:eastAsia="仿宋_GB2312" w:cs="仿宋_GB2312"/>
          <w:sz w:val="28"/>
          <w:szCs w:val="28"/>
          <w:highlight w:val="none"/>
          <w:lang w:val="en-US" w:eastAsia="zh-CN"/>
        </w:rPr>
        <w:t>(名字后写上本人身份证号)</w:t>
      </w:r>
      <w:r>
        <w:rPr>
          <w:rFonts w:hint="eastAsia" w:ascii="仿宋_GB2312" w:hAnsi="仿宋_GB2312" w:eastAsia="仿宋_GB2312" w:cs="仿宋_GB2312"/>
          <w:color w:val="000000"/>
          <w:kern w:val="0"/>
          <w:sz w:val="28"/>
          <w:szCs w:val="28"/>
          <w:highlight w:val="none"/>
          <w:lang w:val="en-US" w:eastAsia="zh-CN" w:bidi="ar"/>
        </w:rPr>
        <w:t>：</w:t>
      </w:r>
    </w:p>
    <w:p w14:paraId="3DC12E9A">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sz w:val="28"/>
          <w:szCs w:val="28"/>
          <w:highlight w:val="none"/>
          <w:lang w:val="en-US" w:eastAsia="zh-CN"/>
        </w:rPr>
        <w:t>运动员签名(名字后写上本人身份证号):</w:t>
      </w:r>
    </w:p>
    <w:p w14:paraId="1F7B113B">
      <w:pPr>
        <w:pStyle w:val="2"/>
        <w:pageBreakBefore w:val="0"/>
        <w:kinsoku/>
        <w:wordWrap/>
        <w:overflowPunct/>
        <w:topLinePunct w:val="0"/>
        <w:autoSpaceDE/>
        <w:autoSpaceDN/>
        <w:bidi w:val="0"/>
        <w:adjustRightInd/>
        <w:snapToGrid/>
        <w:spacing w:before="0" w:beforeLines="0" w:after="0" w:afterLines="0" w:line="520" w:lineRule="exact"/>
        <w:ind w:firstLine="560" w:firstLineChars="200"/>
        <w:textAlignment w:val="auto"/>
        <w:rPr>
          <w:rFonts w:hint="eastAsia" w:ascii="仿宋_GB2312" w:hAnsi="仿宋_GB2312" w:eastAsia="仿宋_GB2312" w:cs="仿宋_GB2312"/>
          <w:sz w:val="28"/>
          <w:szCs w:val="28"/>
          <w:highlight w:val="yellow"/>
          <w:lang w:val="en-US" w:eastAsia="zh-CN"/>
        </w:rPr>
      </w:pPr>
    </w:p>
    <w:p w14:paraId="55559419">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p>
    <w:p w14:paraId="0CD69E67">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kern w:val="0"/>
          <w:sz w:val="28"/>
          <w:szCs w:val="28"/>
          <w:lang w:val="en-US" w:eastAsia="zh-CN" w:bidi="ar"/>
        </w:rPr>
      </w:pPr>
    </w:p>
    <w:p w14:paraId="74D6C1C0">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p>
    <w:p w14:paraId="3526A525">
      <w:pPr>
        <w:keepNext w:val="0"/>
        <w:keepLines w:val="0"/>
        <w:pageBreakBefore w:val="0"/>
        <w:widowControl/>
        <w:suppressLineNumbers w:val="0"/>
        <w:kinsoku/>
        <w:wordWrap/>
        <w:overflowPunct/>
        <w:topLinePunct w:val="0"/>
        <w:autoSpaceDE/>
        <w:autoSpaceDN/>
        <w:bidi w:val="0"/>
        <w:adjustRightInd/>
        <w:snapToGrid/>
        <w:spacing w:line="520" w:lineRule="exact"/>
        <w:ind w:firstLine="5320" w:firstLineChars="19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 年 12月 日</w:t>
      </w:r>
    </w:p>
    <w:p w14:paraId="5EC526E9">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0"/>
          <w:sz w:val="32"/>
          <w:szCs w:val="32"/>
          <w:lang w:val="en-US" w:eastAsia="zh-CN" w:bidi="ar"/>
        </w:rPr>
      </w:pPr>
    </w:p>
    <w:p w14:paraId="63BDE16D"/>
    <w:sectPr>
      <w:footerReference r:id="rId3" w:type="default"/>
      <w:pgSz w:w="11906" w:h="16838"/>
      <w:pgMar w:top="1134" w:right="1587" w:bottom="113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Nimbus Roman No9 L">
    <w:altName w:val="Noto Sans SC"/>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38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C9C5A">
                          <w:pPr>
                            <w:pStyle w:val="3"/>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default" w:ascii="Nimbus Roman No9 L" w:hAnsi="Nimbus Roman No9 L" w:cs="Nimbus Roman No9 L"/>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81C9C5A">
                    <w:pPr>
                      <w:pStyle w:val="3"/>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default" w:ascii="Nimbus Roman No9 L" w:hAnsi="Nimbus Roman No9 L" w:cs="Nimbus Roman No9 L"/>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C24FA"/>
    <w:multiLevelType w:val="singleLevel"/>
    <w:tmpl w:val="674C24FA"/>
    <w:lvl w:ilvl="0" w:tentative="0">
      <w:start w:val="1"/>
      <w:numFmt w:val="chineseCounting"/>
      <w:suff w:val="nothing"/>
      <w:lvlText w:val="%1、"/>
      <w:lvlJc w:val="left"/>
    </w:lvl>
  </w:abstractNum>
  <w:abstractNum w:abstractNumId="1">
    <w:nsid w:val="674C255C"/>
    <w:multiLevelType w:val="singleLevel"/>
    <w:tmpl w:val="674C255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D0A69"/>
    <w:rsid w:val="405D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2024-12-03T02:51:00Z</dcterms:created>
  <dc:creator>给我留个位子划水水</dc:creator>
  <cp:lastModifiedBy>给我留个位子划水水</cp:lastModifiedBy>
  <dcterms:modified xsi:type="dcterms:W3CDTF">2024-12-03T02:51:51Z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2A9F807C333B4D17B32B112BDD11C45F_11</vt:lpwstr>
  </property>
</Properties>
</file>